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1E78" w14:textId="2400BD81" w:rsidR="0074786C" w:rsidRDefault="007316F4" w:rsidP="0076058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B72D23B" wp14:editId="57C4B83A">
            <wp:simplePos x="0" y="0"/>
            <wp:positionH relativeFrom="margin">
              <wp:align>left</wp:align>
            </wp:positionH>
            <wp:positionV relativeFrom="paragraph">
              <wp:posOffset>-128270</wp:posOffset>
            </wp:positionV>
            <wp:extent cx="1616897" cy="88582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89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4A0">
        <w:rPr>
          <w:noProof/>
          <w:lang w:eastAsia="fr-FR"/>
        </w:rPr>
        <w:drawing>
          <wp:inline distT="0" distB="0" distL="0" distR="0" wp14:anchorId="59B30ECF" wp14:editId="454C0F0A">
            <wp:extent cx="1381230" cy="48827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50" cy="49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E17E" w14:textId="77777777" w:rsidR="002744A0" w:rsidRDefault="002744A0"/>
    <w:p w14:paraId="2357AA6E" w14:textId="77777777" w:rsidR="00A552D8" w:rsidRPr="00257137" w:rsidRDefault="00DE07E8" w:rsidP="00A552D8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Demande de Carte Nationale d’identité</w:t>
      </w:r>
      <w:r w:rsidR="0058381C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en cas de perte ou de vol </w:t>
      </w:r>
    </w:p>
    <w:p w14:paraId="75320D9B" w14:textId="77777777" w:rsidR="002744A0" w:rsidRDefault="00F51382" w:rsidP="008B7D9B">
      <w:pPr>
        <w:shd w:val="clear" w:color="auto" w:fill="C5E0B3" w:themeFill="accent6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(Personne Majeure</w:t>
      </w:r>
      <w:r w:rsidR="00A552D8" w:rsidRPr="008358A5">
        <w:rPr>
          <w:rFonts w:ascii="Arial Unicode MS" w:eastAsia="Arial Unicode MS" w:hAnsi="Arial Unicode MS" w:cs="Arial Unicode MS"/>
          <w:b/>
          <w:sz w:val="36"/>
          <w:szCs w:val="36"/>
        </w:rPr>
        <w:t>)</w:t>
      </w:r>
    </w:p>
    <w:p w14:paraId="1C40F6BC" w14:textId="77777777" w:rsidR="00F51382" w:rsidRPr="00CC3503" w:rsidRDefault="00F51382" w:rsidP="00A552D8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034654DB" w14:textId="5EB3F4EF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3C31FEC5" w14:textId="77777777" w:rsidR="00A552D8" w:rsidRDefault="00A552D8" w:rsidP="00B27CE7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6507A1A9" w14:textId="63326426" w:rsidR="00A552D8" w:rsidRDefault="00A552D8" w:rsidP="00B27CE7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Un justificatif de domicile en original </w:t>
      </w:r>
      <w:r w:rsidR="00CC3503">
        <w:rPr>
          <w:rFonts w:ascii="Arial Unicode MS" w:eastAsia="Arial Unicode MS" w:hAnsi="Arial Unicode MS" w:cs="Arial Unicode MS"/>
          <w:b/>
          <w:sz w:val="32"/>
          <w:szCs w:val="32"/>
        </w:rPr>
        <w:t xml:space="preserve">au nom de l’intéressé(e)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et de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70D1B5EB" w14:textId="176C7412" w:rsidR="00102415" w:rsidRDefault="00102415" w:rsidP="00B27CE7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(avis d’imposition, </w:t>
      </w:r>
      <w:r w:rsidRPr="00B27CE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taxe d’habitation, </w:t>
      </w:r>
      <w:r w:rsidRPr="00B27CE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386C95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facture d’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électricité, </w:t>
      </w:r>
      <w:r w:rsidRPr="00B27CE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gaz, </w:t>
      </w:r>
      <w:r w:rsidRPr="00B27CE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téléphone)</w:t>
      </w:r>
    </w:p>
    <w:p w14:paraId="383CFD4B" w14:textId="2676672E" w:rsidR="0058381C" w:rsidRDefault="0058381C" w:rsidP="001C27FC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Timbre fiscal d’un montant de 25,-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€</w:t>
      </w:r>
      <w:r w:rsidR="00CC3503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 w:rsidR="00CC3503">
        <w:rPr>
          <w:rFonts w:ascii="Arial Unicode MS" w:eastAsia="Arial Unicode MS" w:hAnsi="Arial Unicode MS" w:cs="Arial Unicode MS"/>
          <w:b/>
          <w:sz w:val="32"/>
          <w:szCs w:val="32"/>
        </w:rPr>
        <w:t>(achat par internet ou chez un buraliste)</w:t>
      </w:r>
    </w:p>
    <w:p w14:paraId="16CE0914" w14:textId="13DDF0C7" w:rsidR="0058381C" w:rsidRDefault="0058381C" w:rsidP="00FB7611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éclaration de perte à remplir </w:t>
      </w:r>
      <w:r w:rsidR="00F51382">
        <w:rPr>
          <w:rFonts w:ascii="Arial Unicode MS" w:eastAsia="Arial Unicode MS" w:hAnsi="Arial Unicode MS" w:cs="Arial Unicode MS"/>
          <w:b/>
          <w:sz w:val="32"/>
          <w:szCs w:val="32"/>
        </w:rPr>
        <w:t xml:space="preserve">ou de vol </w:t>
      </w:r>
      <w:r w:rsidR="00CC3503">
        <w:rPr>
          <w:rFonts w:ascii="Arial Unicode MS" w:eastAsia="Arial Unicode MS" w:hAnsi="Arial Unicode MS" w:cs="Arial Unicode MS"/>
          <w:b/>
          <w:sz w:val="32"/>
          <w:szCs w:val="32"/>
        </w:rPr>
        <w:t>établie par la gendarmerie ou la police nationale</w:t>
      </w:r>
    </w:p>
    <w:p w14:paraId="793F0E24" w14:textId="7D54D6C3" w:rsidR="00F51382" w:rsidRDefault="00F51382" w:rsidP="00FB7611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Pièce d’identité </w:t>
      </w:r>
      <w:r w:rsidR="0008083F">
        <w:rPr>
          <w:rFonts w:ascii="Arial Unicode MS" w:eastAsia="Arial Unicode MS" w:hAnsi="Arial Unicode MS" w:cs="Arial Unicode MS"/>
          <w:b/>
          <w:sz w:val="32"/>
          <w:szCs w:val="32"/>
        </w:rPr>
        <w:t xml:space="preserve">si possible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avec photo (permis de conduire, passeport)</w:t>
      </w:r>
    </w:p>
    <w:p w14:paraId="030E7F08" w14:textId="77777777" w:rsidR="00C35F6F" w:rsidRDefault="00C35F6F" w:rsidP="00FB7611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5E2C046F" w14:textId="77777777" w:rsidR="004539E1" w:rsidRDefault="009475D5" w:rsidP="00FB7611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sectPr w:rsidR="004539E1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68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08083F"/>
    <w:rsid w:val="00102415"/>
    <w:rsid w:val="001B1662"/>
    <w:rsid w:val="001C27FC"/>
    <w:rsid w:val="00257137"/>
    <w:rsid w:val="002744A0"/>
    <w:rsid w:val="002C2AF2"/>
    <w:rsid w:val="00386C95"/>
    <w:rsid w:val="00433972"/>
    <w:rsid w:val="004539E1"/>
    <w:rsid w:val="0058381C"/>
    <w:rsid w:val="007316F4"/>
    <w:rsid w:val="0074786C"/>
    <w:rsid w:val="0076058D"/>
    <w:rsid w:val="007866B8"/>
    <w:rsid w:val="008358A5"/>
    <w:rsid w:val="00895B1E"/>
    <w:rsid w:val="008B7D9B"/>
    <w:rsid w:val="009475D5"/>
    <w:rsid w:val="00A552D8"/>
    <w:rsid w:val="00B27CE7"/>
    <w:rsid w:val="00B9163A"/>
    <w:rsid w:val="00C231A5"/>
    <w:rsid w:val="00C35F6F"/>
    <w:rsid w:val="00C73512"/>
    <w:rsid w:val="00CC3503"/>
    <w:rsid w:val="00DE07E8"/>
    <w:rsid w:val="00ED53EA"/>
    <w:rsid w:val="00F51382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DBC9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10</cp:revision>
  <cp:lastPrinted>2020-03-09T15:56:00Z</cp:lastPrinted>
  <dcterms:created xsi:type="dcterms:W3CDTF">2020-08-20T09:00:00Z</dcterms:created>
  <dcterms:modified xsi:type="dcterms:W3CDTF">2022-06-02T07:30:00Z</dcterms:modified>
</cp:coreProperties>
</file>